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7C81" w14:textId="442B004E" w:rsidR="003345DB" w:rsidRPr="003345DB" w:rsidRDefault="003345DB">
      <w:pPr>
        <w:rPr>
          <w:rFonts w:asciiTheme="minorEastAsia" w:hAnsiTheme="minorEastAsia"/>
          <w:b/>
          <w:bCs/>
          <w:szCs w:val="21"/>
        </w:rPr>
      </w:pPr>
      <w:r w:rsidRPr="003345DB">
        <w:rPr>
          <w:rFonts w:asciiTheme="minorEastAsia" w:hAnsiTheme="minorEastAsia" w:hint="eastAsia"/>
          <w:b/>
          <w:bCs/>
          <w:szCs w:val="21"/>
        </w:rPr>
        <w:t>幼児礼拝4月②</w:t>
      </w:r>
    </w:p>
    <w:p w14:paraId="29C51CC2" w14:textId="243BE2A5" w:rsidR="003140F8" w:rsidRPr="003345DB" w:rsidRDefault="009D4AE6" w:rsidP="003345DB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3345DB">
        <w:rPr>
          <w:rFonts w:asciiTheme="minorEastAsia" w:hAnsiTheme="minorEastAsia" w:hint="eastAsia"/>
          <w:b/>
          <w:bCs/>
          <w:sz w:val="24"/>
          <w:szCs w:val="24"/>
        </w:rPr>
        <w:t>まことの</w:t>
      </w:r>
      <w:r w:rsidR="00DE7292">
        <w:rPr>
          <w:rFonts w:asciiTheme="minorEastAsia" w:hAnsiTheme="minorEastAsia" w:hint="eastAsia"/>
          <w:b/>
          <w:bCs/>
          <w:sz w:val="24"/>
          <w:szCs w:val="24"/>
        </w:rPr>
        <w:t>ふぼさま</w:t>
      </w:r>
      <w:r w:rsidR="00DD558E" w:rsidRPr="003345DB">
        <w:rPr>
          <w:rFonts w:asciiTheme="minorEastAsia" w:hAnsiTheme="minorEastAsia" w:hint="eastAsia"/>
          <w:b/>
          <w:bCs/>
          <w:sz w:val="24"/>
          <w:szCs w:val="24"/>
        </w:rPr>
        <w:t>ってどんな</w:t>
      </w:r>
      <w:r w:rsidRPr="003345DB">
        <w:rPr>
          <w:rFonts w:asciiTheme="minorEastAsia" w:hAnsiTheme="minorEastAsia" w:hint="eastAsia"/>
          <w:b/>
          <w:bCs/>
          <w:sz w:val="24"/>
          <w:szCs w:val="24"/>
        </w:rPr>
        <w:t>ひと</w:t>
      </w:r>
      <w:r w:rsidR="00DD558E" w:rsidRPr="003345DB">
        <w:rPr>
          <w:rFonts w:asciiTheme="minorEastAsia" w:hAnsiTheme="minorEastAsia" w:hint="eastAsia"/>
          <w:b/>
          <w:bCs/>
          <w:sz w:val="24"/>
          <w:szCs w:val="24"/>
        </w:rPr>
        <w:t>？</w:t>
      </w:r>
    </w:p>
    <w:p w14:paraId="004F89D8" w14:textId="77777777" w:rsidR="00FC45E2" w:rsidRPr="003345DB" w:rsidRDefault="00FC45E2">
      <w:pPr>
        <w:rPr>
          <w:rFonts w:asciiTheme="minorEastAsia" w:hAnsiTheme="minorEastAsia"/>
          <w:szCs w:val="21"/>
        </w:rPr>
      </w:pPr>
    </w:p>
    <w:p w14:paraId="429363E1" w14:textId="3B7EBBD0" w:rsidR="00283887" w:rsidRPr="003345DB" w:rsidRDefault="003345D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 w:hint="eastAsia"/>
          <w:szCs w:val="21"/>
        </w:rPr>
        <w:t>きょう</w:t>
      </w:r>
      <w:r w:rsidR="009D4AE6" w:rsidRPr="003345DB">
        <w:rPr>
          <w:rFonts w:asciiTheme="minorEastAsia" w:hAnsiTheme="minorEastAsia"/>
          <w:szCs w:val="21"/>
        </w:rPr>
        <w:t>は「真の父母様」について学びましょう</w:t>
      </w:r>
      <w:r w:rsidR="009D4AE6" w:rsidRPr="003345DB">
        <w:rPr>
          <w:rFonts w:asciiTheme="minorEastAsia" w:hAnsiTheme="minorEastAsia" w:hint="eastAsia"/>
          <w:szCs w:val="21"/>
        </w:rPr>
        <w:t>。</w:t>
      </w:r>
    </w:p>
    <w:p w14:paraId="56ED02C9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3B2F747C" w14:textId="77777777" w:rsidR="003345DB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/>
          <w:szCs w:val="21"/>
        </w:rPr>
        <w:t>この写真の</w:t>
      </w:r>
      <w:r w:rsidR="009D4AE6" w:rsidRPr="003345DB">
        <w:rPr>
          <w:rFonts w:asciiTheme="minorEastAsia" w:hAnsiTheme="minorEastAsia" w:hint="eastAsia"/>
          <w:szCs w:val="21"/>
        </w:rPr>
        <w:t>人を</w:t>
      </w:r>
      <w:r w:rsidR="009D4AE6" w:rsidRPr="003345DB">
        <w:rPr>
          <w:rFonts w:asciiTheme="minorEastAsia" w:hAnsiTheme="minorEastAsia"/>
          <w:szCs w:val="21"/>
        </w:rPr>
        <w:t>、見たこと</w:t>
      </w:r>
      <w:r w:rsidR="009D4AE6" w:rsidRPr="003345DB">
        <w:rPr>
          <w:rFonts w:asciiTheme="minorEastAsia" w:hAnsiTheme="minorEastAsia" w:hint="eastAsia"/>
          <w:szCs w:val="21"/>
        </w:rPr>
        <w:t>が</w:t>
      </w:r>
      <w:r w:rsidR="009D4AE6" w:rsidRPr="003345DB">
        <w:rPr>
          <w:rFonts w:asciiTheme="minorEastAsia" w:hAnsiTheme="minorEastAsia"/>
          <w:szCs w:val="21"/>
        </w:rPr>
        <w:t>ありますか？このお二人のことを「真の父母様」といいます。 「真」というのは「本当の」という意味です。「父母様」というのは、「お父さん</w:t>
      </w:r>
      <w:r w:rsidR="009D4AE6" w:rsidRPr="003345DB">
        <w:rPr>
          <w:rFonts w:asciiTheme="minorEastAsia" w:hAnsiTheme="minorEastAsia" w:hint="eastAsia"/>
          <w:szCs w:val="21"/>
        </w:rPr>
        <w:t>と</w:t>
      </w:r>
      <w:r w:rsidR="009D4AE6" w:rsidRPr="003345DB">
        <w:rPr>
          <w:rFonts w:asciiTheme="minorEastAsia" w:hAnsiTheme="minorEastAsia"/>
          <w:szCs w:val="21"/>
        </w:rPr>
        <w:t>お母さん」という意味です。 なので「真の父母様」というのは「本当のお父さん</w:t>
      </w:r>
      <w:r w:rsidR="009D4AE6" w:rsidRPr="003345DB">
        <w:rPr>
          <w:rFonts w:asciiTheme="minorEastAsia" w:hAnsiTheme="minorEastAsia" w:hint="eastAsia"/>
          <w:szCs w:val="21"/>
        </w:rPr>
        <w:t>と</w:t>
      </w:r>
      <w:r w:rsidR="009D4AE6" w:rsidRPr="003345DB">
        <w:rPr>
          <w:rFonts w:asciiTheme="minorEastAsia" w:hAnsiTheme="minorEastAsia"/>
          <w:szCs w:val="21"/>
        </w:rPr>
        <w:t xml:space="preserve">お母さん」っていう意味なんです。 </w:t>
      </w:r>
    </w:p>
    <w:p w14:paraId="2A2D7EA9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7D8905F8" w14:textId="2E60D9E9" w:rsidR="009D4AE6" w:rsidRPr="003345DB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/>
          <w:szCs w:val="21"/>
        </w:rPr>
        <w:t>でも、おかしいよね？みんなには、お父さんお母さんがいるのに、</w:t>
      </w:r>
      <w:r w:rsidR="009D4AE6" w:rsidRPr="003345DB">
        <w:rPr>
          <w:rFonts w:asciiTheme="minorEastAsia" w:hAnsiTheme="minorEastAsia" w:hint="eastAsia"/>
          <w:szCs w:val="21"/>
        </w:rPr>
        <w:t>さらに</w:t>
      </w:r>
      <w:r w:rsidR="009D4AE6" w:rsidRPr="003345DB">
        <w:rPr>
          <w:rFonts w:asciiTheme="minorEastAsia" w:hAnsiTheme="minorEastAsia"/>
          <w:szCs w:val="21"/>
        </w:rPr>
        <w:t>本当のお父さんとお母さんがいるとしたら、いつも一緒にいるお父さんとお母さんは</w:t>
      </w:r>
      <w:r w:rsidR="009D4AE6" w:rsidRPr="003345DB">
        <w:rPr>
          <w:rFonts w:asciiTheme="minorEastAsia" w:hAnsiTheme="minorEastAsia" w:hint="eastAsia"/>
          <w:szCs w:val="21"/>
        </w:rPr>
        <w:t>、一体何なんだろう</w:t>
      </w:r>
      <w:r w:rsidR="009D4AE6" w:rsidRPr="003345DB">
        <w:rPr>
          <w:rFonts w:asciiTheme="minorEastAsia" w:hAnsiTheme="minorEastAsia"/>
          <w:szCs w:val="21"/>
        </w:rPr>
        <w:t xml:space="preserve">？ </w:t>
      </w:r>
    </w:p>
    <w:p w14:paraId="605303F0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72612BC2" w14:textId="7780DD3F" w:rsidR="009D4AE6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/>
          <w:szCs w:val="21"/>
        </w:rPr>
        <w:t>もちろん</w:t>
      </w:r>
      <w:r w:rsidR="009D4AE6" w:rsidRPr="003345DB">
        <w:rPr>
          <w:rFonts w:asciiTheme="minorEastAsia" w:hAnsiTheme="minorEastAsia" w:hint="eastAsia"/>
          <w:szCs w:val="21"/>
        </w:rPr>
        <w:t>、</w:t>
      </w:r>
      <w:r w:rsidR="009D4AE6" w:rsidRPr="003345DB">
        <w:rPr>
          <w:rFonts w:asciiTheme="minorEastAsia" w:hAnsiTheme="minorEastAsia"/>
          <w:szCs w:val="21"/>
        </w:rPr>
        <w:t>みんなのお父さんお母さんも、みんなにとって「本当の」お父さん</w:t>
      </w:r>
      <w:r w:rsidR="009D4AE6" w:rsidRPr="003345DB">
        <w:rPr>
          <w:rFonts w:asciiTheme="minorEastAsia" w:hAnsiTheme="minorEastAsia" w:hint="eastAsia"/>
          <w:szCs w:val="21"/>
        </w:rPr>
        <w:t>と</w:t>
      </w:r>
      <w:r w:rsidR="009D4AE6" w:rsidRPr="003345DB">
        <w:rPr>
          <w:rFonts w:asciiTheme="minorEastAsia" w:hAnsiTheme="minorEastAsia"/>
          <w:szCs w:val="21"/>
        </w:rPr>
        <w:t>お母さんです。そして「真の父母様」も、みんなにとって本当のお父さんお母さん</w:t>
      </w:r>
      <w:r w:rsidR="009D4AE6" w:rsidRPr="003345DB">
        <w:rPr>
          <w:rFonts w:asciiTheme="minorEastAsia" w:hAnsiTheme="minorEastAsia" w:hint="eastAsia"/>
          <w:szCs w:val="21"/>
        </w:rPr>
        <w:t>な</w:t>
      </w:r>
      <w:r w:rsidR="009D4AE6" w:rsidRPr="003345DB">
        <w:rPr>
          <w:rFonts w:asciiTheme="minorEastAsia" w:hAnsiTheme="minorEastAsia"/>
          <w:szCs w:val="21"/>
        </w:rPr>
        <w:t>のです。だからみんなにはお父さんとお母さん</w:t>
      </w:r>
      <w:r w:rsidR="009D4AE6" w:rsidRPr="003345DB">
        <w:rPr>
          <w:rFonts w:asciiTheme="minorEastAsia" w:hAnsiTheme="minorEastAsia" w:hint="eastAsia"/>
          <w:szCs w:val="21"/>
        </w:rPr>
        <w:t>がふたり（二組）</w:t>
      </w:r>
      <w:r w:rsidR="009D4AE6" w:rsidRPr="003345DB">
        <w:rPr>
          <w:rFonts w:asciiTheme="minorEastAsia" w:hAnsiTheme="minorEastAsia"/>
          <w:szCs w:val="21"/>
        </w:rPr>
        <w:t xml:space="preserve">もいるのです。 </w:t>
      </w:r>
    </w:p>
    <w:p w14:paraId="25B4B4C5" w14:textId="77777777" w:rsidR="003345DB" w:rsidRPr="003345DB" w:rsidRDefault="003345DB" w:rsidP="009D4AE6">
      <w:pPr>
        <w:rPr>
          <w:rFonts w:asciiTheme="minorEastAsia" w:hAnsiTheme="minorEastAsia"/>
          <w:szCs w:val="21"/>
        </w:rPr>
      </w:pPr>
    </w:p>
    <w:p w14:paraId="3FB61E99" w14:textId="2087BF36" w:rsidR="009D4AE6" w:rsidRPr="003345DB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 w:hint="eastAsia"/>
          <w:szCs w:val="21"/>
        </w:rPr>
        <w:t>そして、</w:t>
      </w:r>
      <w:r w:rsidR="009D4AE6" w:rsidRPr="003345DB">
        <w:rPr>
          <w:rFonts w:asciiTheme="minorEastAsia" w:hAnsiTheme="minorEastAsia"/>
          <w:szCs w:val="21"/>
        </w:rPr>
        <w:t>「真の父母様」は、誰か</w:t>
      </w:r>
      <w:r w:rsidR="009D4AE6" w:rsidRPr="003345DB">
        <w:rPr>
          <w:rFonts w:asciiTheme="minorEastAsia" w:hAnsiTheme="minorEastAsia" w:hint="eastAsia"/>
          <w:szCs w:val="21"/>
        </w:rPr>
        <w:t>だけ</w:t>
      </w:r>
      <w:r w:rsidR="009D4AE6" w:rsidRPr="003345DB">
        <w:rPr>
          <w:rFonts w:asciiTheme="minorEastAsia" w:hAnsiTheme="minorEastAsia"/>
          <w:szCs w:val="21"/>
        </w:rPr>
        <w:t>のお父さん、お母さん、ということではなく、全ての人間のお父さん、お母さん、っていう意味でもあるんです。</w:t>
      </w:r>
    </w:p>
    <w:p w14:paraId="4EE197A7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37CC58A7" w14:textId="10DD9987" w:rsidR="009D4AE6" w:rsidRPr="003345DB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 w:hint="eastAsia"/>
          <w:szCs w:val="21"/>
        </w:rPr>
        <w:t>悲しいことに、いま、世界のいろんなところで人々があらそっています。みんなは「戦争」ってきいたことありますか？国と国が喧嘩をすることを戦争っていいます。</w:t>
      </w:r>
    </w:p>
    <w:p w14:paraId="5AF2793E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2D6F900B" w14:textId="483C7FB1" w:rsidR="009D4AE6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/>
          <w:szCs w:val="21"/>
        </w:rPr>
        <w:t>ただの口喧嘩ではなく、鉄砲とかミサイルとか、色々な武器を使って喧嘩をするのです。だからいっぱいの人が死んでしまいます。</w:t>
      </w:r>
      <w:r w:rsidR="009D4AE6" w:rsidRPr="003345DB">
        <w:rPr>
          <w:rFonts w:asciiTheme="minorEastAsia" w:hAnsiTheme="minorEastAsia" w:hint="eastAsia"/>
          <w:szCs w:val="21"/>
        </w:rPr>
        <w:t>とってもとっても悲しいことです。</w:t>
      </w:r>
      <w:r w:rsidR="009D4AE6" w:rsidRPr="003345DB">
        <w:rPr>
          <w:rFonts w:asciiTheme="minorEastAsia" w:hAnsiTheme="minorEastAsia"/>
          <w:szCs w:val="21"/>
        </w:rPr>
        <w:t>なんで</w:t>
      </w:r>
      <w:r w:rsidR="009D4AE6" w:rsidRPr="003345DB">
        <w:rPr>
          <w:rFonts w:asciiTheme="minorEastAsia" w:hAnsiTheme="minorEastAsia" w:hint="eastAsia"/>
          <w:szCs w:val="21"/>
        </w:rPr>
        <w:t>、</w:t>
      </w:r>
      <w:r w:rsidR="009D4AE6" w:rsidRPr="003345DB">
        <w:rPr>
          <w:rFonts w:asciiTheme="minorEastAsia" w:hAnsiTheme="minorEastAsia"/>
          <w:szCs w:val="21"/>
        </w:rPr>
        <w:t>こんなことが起きてしまうんだろう。</w:t>
      </w:r>
    </w:p>
    <w:p w14:paraId="53FB73A1" w14:textId="77777777" w:rsidR="003345DB" w:rsidRPr="003345DB" w:rsidRDefault="003345DB" w:rsidP="009D4AE6">
      <w:pPr>
        <w:rPr>
          <w:rFonts w:asciiTheme="minorEastAsia" w:hAnsiTheme="minorEastAsia" w:hint="eastAsia"/>
          <w:szCs w:val="21"/>
        </w:rPr>
      </w:pPr>
    </w:p>
    <w:p w14:paraId="6D6F5D77" w14:textId="1482117C" w:rsidR="009D4AE6" w:rsidRPr="003345DB" w:rsidRDefault="003345DB" w:rsidP="009D4AE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 w:hint="eastAsia"/>
          <w:szCs w:val="21"/>
        </w:rPr>
        <w:t>それはね、すべての人を一つにしてくれる、「本当の」お父さんとお母さんがいないからなんです。</w:t>
      </w:r>
      <w:r w:rsidR="009D4AE6" w:rsidRPr="003345DB">
        <w:rPr>
          <w:rFonts w:asciiTheme="minorEastAsia" w:hAnsiTheme="minorEastAsia"/>
          <w:szCs w:val="21"/>
        </w:rPr>
        <w:t>みんなも、兄弟喧嘩することあるよね。もしくは保育園とか幼稚園のお友達と喧嘩することもあるよね。悪口を言われたり、おもちゃを取られたりすると、怒ってしまうことがあるよね。</w:t>
      </w:r>
    </w:p>
    <w:p w14:paraId="69D7877B" w14:textId="77777777" w:rsidR="003345DB" w:rsidRDefault="003345DB" w:rsidP="009D4AE6">
      <w:pPr>
        <w:rPr>
          <w:rFonts w:asciiTheme="minorEastAsia" w:hAnsiTheme="minorEastAsia"/>
          <w:szCs w:val="21"/>
        </w:rPr>
      </w:pPr>
    </w:p>
    <w:p w14:paraId="47E80281" w14:textId="77777777" w:rsid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D4AE6" w:rsidRPr="003345DB">
        <w:rPr>
          <w:rFonts w:asciiTheme="minorEastAsia" w:hAnsiTheme="minorEastAsia"/>
          <w:szCs w:val="21"/>
        </w:rPr>
        <w:t>そんなとき、お父さんとお母さんがそこにいたらすぐ喧嘩が収まるよね。</w:t>
      </w:r>
      <w:r w:rsidR="00A701EA" w:rsidRPr="003345DB">
        <w:rPr>
          <w:rFonts w:asciiTheme="minorEastAsia" w:hAnsiTheme="minorEastAsia"/>
          <w:szCs w:val="21"/>
        </w:rPr>
        <w:t>「こら！」って大きな声にびっくりして喧嘩をやめるときもあるけ</w:t>
      </w:r>
      <w:r w:rsidR="00A701EA" w:rsidRPr="003345DB">
        <w:rPr>
          <w:rFonts w:asciiTheme="minorEastAsia" w:hAnsiTheme="minorEastAsia" w:hint="eastAsia"/>
          <w:szCs w:val="21"/>
        </w:rPr>
        <w:t>れ</w:t>
      </w:r>
      <w:r w:rsidR="00A701EA" w:rsidRPr="003345DB">
        <w:rPr>
          <w:rFonts w:asciiTheme="minorEastAsia" w:hAnsiTheme="minorEastAsia"/>
          <w:szCs w:val="21"/>
        </w:rPr>
        <w:t>ど、お父さんとかお母さんが優しく抱きしめてくれて、「喧嘩をしたらだめだよ」「なんで喧嘩しているの」「悪口言われたの？</w:t>
      </w:r>
      <w:r w:rsidR="00A701EA" w:rsidRPr="003345DB">
        <w:rPr>
          <w:rFonts w:asciiTheme="minorEastAsia" w:hAnsiTheme="minorEastAsia"/>
          <w:szCs w:val="21"/>
        </w:rPr>
        <w:lastRenderedPageBreak/>
        <w:t>でも、あなたにはもっと素晴らしいところがあるよ」「ゆるしてあげよう」って。</w:t>
      </w:r>
      <w:r w:rsidR="00A701EA" w:rsidRPr="003345DB">
        <w:rPr>
          <w:rFonts w:asciiTheme="minorEastAsia" w:hAnsiTheme="minorEastAsia" w:hint="eastAsia"/>
          <w:szCs w:val="21"/>
        </w:rPr>
        <w:t>仲直りできるようにしてくれるよね。</w:t>
      </w:r>
      <w:r w:rsidR="00A701EA" w:rsidRPr="003345DB">
        <w:rPr>
          <w:rFonts w:asciiTheme="minorEastAsia" w:hAnsiTheme="minorEastAsia"/>
          <w:szCs w:val="21"/>
        </w:rPr>
        <w:t>そんなふうに</w:t>
      </w:r>
      <w:r w:rsidR="00A701EA" w:rsidRPr="003345DB">
        <w:rPr>
          <w:rFonts w:asciiTheme="minorEastAsia" w:hAnsiTheme="minorEastAsia" w:hint="eastAsia"/>
          <w:szCs w:val="21"/>
        </w:rPr>
        <w:t>して</w:t>
      </w:r>
      <w:r w:rsidR="00A701EA" w:rsidRPr="003345DB">
        <w:rPr>
          <w:rFonts w:asciiTheme="minorEastAsia" w:hAnsiTheme="minorEastAsia"/>
          <w:szCs w:val="21"/>
        </w:rPr>
        <w:t>喧嘩が終わること</w:t>
      </w:r>
      <w:r w:rsidR="00A701EA" w:rsidRPr="003345DB">
        <w:rPr>
          <w:rFonts w:asciiTheme="minorEastAsia" w:hAnsiTheme="minorEastAsia" w:hint="eastAsia"/>
          <w:szCs w:val="21"/>
        </w:rPr>
        <w:t>が</w:t>
      </w:r>
      <w:r w:rsidR="00A701EA" w:rsidRPr="003345DB">
        <w:rPr>
          <w:rFonts w:asciiTheme="minorEastAsia" w:hAnsiTheme="minorEastAsia"/>
          <w:szCs w:val="21"/>
        </w:rPr>
        <w:t>、あるんじゃないかな？</w:t>
      </w:r>
    </w:p>
    <w:p w14:paraId="549A4341" w14:textId="77777777" w:rsidR="003345DB" w:rsidRDefault="003345DB" w:rsidP="00A701EA">
      <w:pPr>
        <w:rPr>
          <w:rFonts w:asciiTheme="minorEastAsia" w:hAnsiTheme="minorEastAsia"/>
          <w:szCs w:val="21"/>
        </w:rPr>
      </w:pPr>
    </w:p>
    <w:p w14:paraId="34BF075C" w14:textId="75FE1624" w:rsidR="00A701EA" w:rsidRP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A701EA" w:rsidRPr="003345DB">
        <w:rPr>
          <w:rFonts w:asciiTheme="minorEastAsia" w:hAnsiTheme="minorEastAsia"/>
          <w:szCs w:val="21"/>
        </w:rPr>
        <w:t xml:space="preserve">だから神様は、世界中の喧嘩を終わらせるために、真の父母様を、この世界に送ったのです。だから、真の父母様はいつも神様にお祈りをしながら、神様と心をひとつにして、世界が平和になるために毎日お祈りをしているのです。 </w:t>
      </w:r>
    </w:p>
    <w:p w14:paraId="4F148340" w14:textId="77777777" w:rsidR="003345DB" w:rsidRDefault="003345DB" w:rsidP="00A701EA">
      <w:pPr>
        <w:rPr>
          <w:rFonts w:asciiTheme="minorEastAsia" w:hAnsiTheme="minorEastAsia"/>
          <w:szCs w:val="21"/>
        </w:rPr>
      </w:pPr>
    </w:p>
    <w:p w14:paraId="527F80BA" w14:textId="436FA241" w:rsidR="00A701EA" w:rsidRP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A701EA" w:rsidRPr="003345DB">
        <w:rPr>
          <w:rFonts w:asciiTheme="minorEastAsia" w:hAnsiTheme="minorEastAsia"/>
          <w:szCs w:val="21"/>
        </w:rPr>
        <w:t>お祈りだけではありません。実際に、世界の偉い人にあって、</w:t>
      </w:r>
      <w:r w:rsidR="00A701EA" w:rsidRPr="003345DB">
        <w:rPr>
          <w:rFonts w:asciiTheme="minorEastAsia" w:hAnsiTheme="minorEastAsia" w:hint="eastAsia"/>
          <w:szCs w:val="21"/>
        </w:rPr>
        <w:t>みんなで仲良くしましょうって、導いてくださっているのです。</w:t>
      </w:r>
      <w:r w:rsidR="00A701EA" w:rsidRPr="003345DB">
        <w:rPr>
          <w:rFonts w:asciiTheme="minorEastAsia" w:hAnsiTheme="minorEastAsia"/>
          <w:szCs w:val="21"/>
        </w:rPr>
        <w:t>また、世界中には貧しい国がたくさんあります。</w:t>
      </w:r>
    </w:p>
    <w:p w14:paraId="09A98D8C" w14:textId="77777777" w:rsidR="003345DB" w:rsidRDefault="00A701EA" w:rsidP="00A701EA">
      <w:pPr>
        <w:rPr>
          <w:rFonts w:asciiTheme="minorEastAsia" w:hAnsiTheme="minorEastAsia"/>
          <w:szCs w:val="21"/>
        </w:rPr>
      </w:pPr>
      <w:r w:rsidRPr="003345DB">
        <w:rPr>
          <w:rFonts w:asciiTheme="minorEastAsia" w:hAnsiTheme="minorEastAsia"/>
          <w:szCs w:val="21"/>
        </w:rPr>
        <w:t>みんなはご飯を毎日3回食べるよね。</w:t>
      </w:r>
    </w:p>
    <w:p w14:paraId="1ACBED93" w14:textId="2CB07C9E" w:rsidR="00A701EA" w:rsidRPr="003345DB" w:rsidRDefault="00A701EA" w:rsidP="00A701EA">
      <w:pPr>
        <w:rPr>
          <w:rFonts w:asciiTheme="minorEastAsia" w:hAnsiTheme="minorEastAsia"/>
          <w:szCs w:val="21"/>
        </w:rPr>
      </w:pPr>
      <w:r w:rsidRPr="003345DB">
        <w:rPr>
          <w:rFonts w:asciiTheme="minorEastAsia" w:hAnsiTheme="minorEastAsia"/>
          <w:szCs w:val="21"/>
        </w:rPr>
        <w:t xml:space="preserve"> </w:t>
      </w:r>
    </w:p>
    <w:p w14:paraId="3778400D" w14:textId="3E23F462" w:rsidR="00A701EA" w:rsidRP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A701EA" w:rsidRPr="003345DB">
        <w:rPr>
          <w:rFonts w:asciiTheme="minorEastAsia" w:hAnsiTheme="minorEastAsia"/>
          <w:szCs w:val="21"/>
        </w:rPr>
        <w:t>でもこの世界には、ご飯を3回も食べられない子供たちがたくさんいるのです。2回の</w:t>
      </w:r>
      <w:r w:rsidR="00A701EA" w:rsidRPr="003345DB">
        <w:rPr>
          <w:rFonts w:asciiTheme="minorEastAsia" w:hAnsiTheme="minorEastAsia" w:hint="eastAsia"/>
          <w:szCs w:val="21"/>
        </w:rPr>
        <w:t>人</w:t>
      </w:r>
      <w:r w:rsidR="00A701EA" w:rsidRPr="003345DB">
        <w:rPr>
          <w:rFonts w:asciiTheme="minorEastAsia" w:hAnsiTheme="minorEastAsia"/>
          <w:szCs w:val="21"/>
        </w:rPr>
        <w:t xml:space="preserve">もいれば、 1回の人もいます。 一回も食べられなくて、そして、何日も食べられなくて、 </w:t>
      </w:r>
    </w:p>
    <w:p w14:paraId="14243E67" w14:textId="77777777" w:rsidR="00A701EA" w:rsidRPr="003345DB" w:rsidRDefault="00A701EA" w:rsidP="00A701EA">
      <w:pPr>
        <w:rPr>
          <w:rFonts w:asciiTheme="minorEastAsia" w:hAnsiTheme="minorEastAsia"/>
          <w:szCs w:val="21"/>
        </w:rPr>
      </w:pPr>
      <w:r w:rsidRPr="003345DB">
        <w:rPr>
          <w:rFonts w:asciiTheme="minorEastAsia" w:hAnsiTheme="minorEastAsia"/>
          <w:szCs w:val="21"/>
        </w:rPr>
        <w:t>おなかがすいたまま死んでしまう子供たちもたくさんいるのです。</w:t>
      </w:r>
    </w:p>
    <w:p w14:paraId="69943396" w14:textId="77777777" w:rsidR="003345DB" w:rsidRDefault="003345DB" w:rsidP="00A701EA">
      <w:pPr>
        <w:rPr>
          <w:rFonts w:asciiTheme="minorEastAsia" w:hAnsiTheme="minorEastAsia"/>
          <w:szCs w:val="21"/>
        </w:rPr>
      </w:pPr>
    </w:p>
    <w:p w14:paraId="75E60FD0" w14:textId="1421BE42" w:rsidR="00A701EA" w:rsidRP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A701EA" w:rsidRPr="003345DB">
        <w:rPr>
          <w:rFonts w:asciiTheme="minorEastAsia" w:hAnsiTheme="minorEastAsia"/>
          <w:szCs w:val="21"/>
        </w:rPr>
        <w:t>そんな子供たちがいなくなるように、真の父母様は、世界中に食事を分け与えたり、食べ物の作り方を教えてあげたりもしているんだ。喧嘩をしないこと、いつも仲良くすること、また、食事が毎日たべられること、そんな風に、みんなが、安心して幸せに暮らすことを「平和」っていうのです。</w:t>
      </w:r>
    </w:p>
    <w:p w14:paraId="4675BD54" w14:textId="77777777" w:rsidR="003345DB" w:rsidRDefault="003345DB" w:rsidP="00A701EA">
      <w:pPr>
        <w:rPr>
          <w:rFonts w:asciiTheme="minorEastAsia" w:hAnsiTheme="minorEastAsia"/>
          <w:szCs w:val="21"/>
        </w:rPr>
      </w:pPr>
    </w:p>
    <w:p w14:paraId="3CC9E7F0" w14:textId="6A027E3F" w:rsidR="00A701EA" w:rsidRPr="003345DB" w:rsidRDefault="003345DB" w:rsidP="00A701E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A701EA" w:rsidRPr="003345DB">
        <w:rPr>
          <w:rFonts w:asciiTheme="minorEastAsia" w:hAnsiTheme="minorEastAsia"/>
          <w:szCs w:val="21"/>
        </w:rPr>
        <w:t>真の父母様は、世界中の人が平和になるように、毎日お祈りをしています。真のお父様は2012年に</w:t>
      </w:r>
      <w:r w:rsidR="00A701EA" w:rsidRPr="003345DB">
        <w:rPr>
          <w:rFonts w:asciiTheme="minorEastAsia" w:hAnsiTheme="minorEastAsia" w:hint="eastAsia"/>
          <w:szCs w:val="21"/>
        </w:rPr>
        <w:t>、数えで</w:t>
      </w:r>
      <w:r w:rsidR="00A701EA" w:rsidRPr="003345DB">
        <w:rPr>
          <w:rFonts w:asciiTheme="minorEastAsia" w:hAnsiTheme="minorEastAsia"/>
          <w:szCs w:val="21"/>
        </w:rPr>
        <w:t>93歳</w:t>
      </w:r>
      <w:r w:rsidR="00A701EA" w:rsidRPr="003345DB">
        <w:rPr>
          <w:rFonts w:asciiTheme="minorEastAsia" w:hAnsiTheme="minorEastAsia" w:hint="eastAsia"/>
          <w:szCs w:val="21"/>
        </w:rPr>
        <w:t>の時、</w:t>
      </w:r>
      <w:r w:rsidR="00A701EA" w:rsidRPr="003345DB">
        <w:rPr>
          <w:rFonts w:asciiTheme="minorEastAsia" w:hAnsiTheme="minorEastAsia"/>
          <w:szCs w:val="21"/>
        </w:rPr>
        <w:t>天国に行きました。でも、まだ世界は平和になっていないから、今</w:t>
      </w:r>
      <w:r w:rsidR="00A701EA" w:rsidRPr="003345DB">
        <w:rPr>
          <w:rFonts w:asciiTheme="minorEastAsia" w:hAnsiTheme="minorEastAsia" w:hint="eastAsia"/>
          <w:szCs w:val="21"/>
        </w:rPr>
        <w:t>、地上では</w:t>
      </w:r>
      <w:r w:rsidR="00A701EA" w:rsidRPr="003345DB">
        <w:rPr>
          <w:rFonts w:asciiTheme="minorEastAsia" w:hAnsiTheme="minorEastAsia"/>
          <w:szCs w:val="21"/>
        </w:rPr>
        <w:t>真のお母様が世界の平和のために、お祈りして、頑張っていらっしゃいます。みんなも、真のお母様と一緒に</w:t>
      </w:r>
      <w:r w:rsidR="00A701EA" w:rsidRPr="003345DB">
        <w:rPr>
          <w:rFonts w:asciiTheme="minorEastAsia" w:hAnsiTheme="minorEastAsia" w:hint="eastAsia"/>
          <w:szCs w:val="21"/>
        </w:rPr>
        <w:t>なって、</w:t>
      </w:r>
      <w:r w:rsidR="00A701EA" w:rsidRPr="003345DB">
        <w:rPr>
          <w:rFonts w:asciiTheme="minorEastAsia" w:hAnsiTheme="minorEastAsia"/>
          <w:szCs w:val="21"/>
        </w:rPr>
        <w:t>世界が平和になるように、毎日お祈りしようね。</w:t>
      </w:r>
    </w:p>
    <w:p w14:paraId="2F1A99F3" w14:textId="77777777" w:rsidR="00A701EA" w:rsidRPr="003345DB" w:rsidRDefault="00A701EA" w:rsidP="00A701EA">
      <w:pPr>
        <w:rPr>
          <w:rFonts w:asciiTheme="minorEastAsia" w:hAnsiTheme="minorEastAsia"/>
          <w:szCs w:val="21"/>
        </w:rPr>
      </w:pPr>
    </w:p>
    <w:p w14:paraId="74061B90" w14:textId="52A86E81" w:rsidR="009D4AE6" w:rsidRPr="003345DB" w:rsidRDefault="009D4AE6">
      <w:pPr>
        <w:rPr>
          <w:rFonts w:asciiTheme="minorEastAsia" w:hAnsiTheme="minorEastAsia"/>
          <w:szCs w:val="21"/>
        </w:rPr>
      </w:pPr>
    </w:p>
    <w:sectPr w:rsidR="009D4AE6" w:rsidRPr="003345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ABDE" w14:textId="77777777" w:rsidR="00BA7EC9" w:rsidRDefault="00BA7EC9" w:rsidP="005B5611">
      <w:r>
        <w:separator/>
      </w:r>
    </w:p>
  </w:endnote>
  <w:endnote w:type="continuationSeparator" w:id="0">
    <w:p w14:paraId="39E76A80" w14:textId="77777777" w:rsidR="00BA7EC9" w:rsidRDefault="00BA7EC9" w:rsidP="005B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D6281" w14:textId="77777777" w:rsidR="00BA7EC9" w:rsidRDefault="00BA7EC9" w:rsidP="005B5611">
      <w:r>
        <w:separator/>
      </w:r>
    </w:p>
  </w:footnote>
  <w:footnote w:type="continuationSeparator" w:id="0">
    <w:p w14:paraId="1C35BEB4" w14:textId="77777777" w:rsidR="00BA7EC9" w:rsidRDefault="00BA7EC9" w:rsidP="005B5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8E"/>
    <w:rsid w:val="000F05BC"/>
    <w:rsid w:val="00283887"/>
    <w:rsid w:val="003140F8"/>
    <w:rsid w:val="003345DB"/>
    <w:rsid w:val="005B5611"/>
    <w:rsid w:val="006E4DD6"/>
    <w:rsid w:val="006E5EC1"/>
    <w:rsid w:val="00701C01"/>
    <w:rsid w:val="00800DC0"/>
    <w:rsid w:val="009503D6"/>
    <w:rsid w:val="009D4AE6"/>
    <w:rsid w:val="00A701EA"/>
    <w:rsid w:val="00BA7EC9"/>
    <w:rsid w:val="00BF0482"/>
    <w:rsid w:val="00DD558E"/>
    <w:rsid w:val="00DE7292"/>
    <w:rsid w:val="00EB321F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1CD2B"/>
  <w15:chartTrackingRefBased/>
  <w15:docId w15:val="{EB2CF045-5697-4432-AA61-B98BCA33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ingerror">
    <w:name w:val="spellingerror"/>
    <w:basedOn w:val="a0"/>
    <w:rsid w:val="00800DC0"/>
  </w:style>
  <w:style w:type="character" w:customStyle="1" w:styleId="normaltextrun">
    <w:name w:val="normaltextrun"/>
    <w:basedOn w:val="a0"/>
    <w:rsid w:val="00800DC0"/>
  </w:style>
  <w:style w:type="character" w:customStyle="1" w:styleId="eop">
    <w:name w:val="eop"/>
    <w:basedOn w:val="a0"/>
    <w:rsid w:val="00800DC0"/>
  </w:style>
  <w:style w:type="paragraph" w:customStyle="1" w:styleId="paragraph">
    <w:name w:val="paragraph"/>
    <w:basedOn w:val="a"/>
    <w:rsid w:val="00800D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B5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5611"/>
  </w:style>
  <w:style w:type="paragraph" w:styleId="a5">
    <w:name w:val="footer"/>
    <w:basedOn w:val="a"/>
    <w:link w:val="a6"/>
    <w:uiPriority w:val="99"/>
    <w:unhideWhenUsed/>
    <w:rsid w:val="005B5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5611"/>
  </w:style>
  <w:style w:type="paragraph" w:styleId="Web">
    <w:name w:val="Normal (Web)"/>
    <w:basedOn w:val="a"/>
    <w:uiPriority w:val="99"/>
    <w:semiHidden/>
    <w:unhideWhenUsed/>
    <w:rsid w:val="00A701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239</Words>
  <Characters>1368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2022-05-13T02:06:00Z</dcterms:created>
  <dcterms:modified xsi:type="dcterms:W3CDTF">2022-05-13T05:48:00Z</dcterms:modified>
</cp:coreProperties>
</file>